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5328" w14:textId="77777777" w:rsidR="00092BF1" w:rsidRPr="0000510D" w:rsidRDefault="009266C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 w:rsidRPr="0000510D">
        <w:rPr>
          <w:rFonts w:ascii="Cambria" w:eastAsia="Cambria" w:hAnsi="Cambria" w:cs="Cambria"/>
          <w:b/>
          <w:sz w:val="28"/>
          <w:szCs w:val="28"/>
          <w:highlight w:val="white"/>
        </w:rPr>
        <w:t>Episcopal Church of the Resurrection</w:t>
      </w:r>
    </w:p>
    <w:p w14:paraId="69DF18C5" w14:textId="0DEC84B2" w:rsidR="00092BF1" w:rsidRPr="0000510D" w:rsidRDefault="00EF0B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 w:rsidRPr="0000510D">
        <w:rPr>
          <w:rFonts w:ascii="Cambria" w:eastAsia="Cambria" w:hAnsi="Cambria" w:cs="Cambria"/>
          <w:b/>
          <w:sz w:val="28"/>
          <w:szCs w:val="28"/>
          <w:highlight w:val="white"/>
        </w:rPr>
        <w:t>January 26, 2020</w:t>
      </w:r>
      <w:r w:rsidR="00E470C2" w:rsidRPr="0000510D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  12:15 pm</w:t>
      </w:r>
      <w:r w:rsidR="002D0694" w:rsidRPr="0000510D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 </w:t>
      </w:r>
    </w:p>
    <w:p w14:paraId="2EC6257E" w14:textId="0F7D53A0" w:rsidR="00092BF1" w:rsidRPr="0000510D" w:rsidRDefault="00EF0B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 w:rsidRPr="0000510D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Annual </w:t>
      </w:r>
      <w:r w:rsidR="009266CF" w:rsidRPr="0000510D">
        <w:rPr>
          <w:rFonts w:ascii="Cambria" w:eastAsia="Cambria" w:hAnsi="Cambria" w:cs="Cambria"/>
          <w:b/>
          <w:sz w:val="28"/>
          <w:szCs w:val="28"/>
          <w:highlight w:val="white"/>
        </w:rPr>
        <w:t>Meeting Minutes</w:t>
      </w:r>
    </w:p>
    <w:p w14:paraId="3C4ECDB0" w14:textId="77777777" w:rsidR="0000510D" w:rsidRPr="00DA2CFE" w:rsidRDefault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highlight w:val="white"/>
        </w:rPr>
      </w:pPr>
    </w:p>
    <w:p w14:paraId="02992A25" w14:textId="77777777" w:rsidR="00092BF1" w:rsidRPr="00DA2CFE" w:rsidRDefault="00092BF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bookmarkStart w:id="0" w:name="_GoBack"/>
      <w:bookmarkEnd w:id="0"/>
    </w:p>
    <w:p w14:paraId="00717881" w14:textId="5440E6A6" w:rsidR="00A131CC" w:rsidRPr="00A131CC" w:rsidRDefault="00A131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 w:rsidRPr="00A131CC">
        <w:rPr>
          <w:rFonts w:ascii="Cambria" w:eastAsia="Cambria" w:hAnsi="Cambria" w:cs="Cambria"/>
          <w:b/>
          <w:highlight w:val="white"/>
        </w:rPr>
        <w:t>WELCOME</w:t>
      </w:r>
    </w:p>
    <w:p w14:paraId="67F7FD83" w14:textId="45559CE9" w:rsidR="00E470C2" w:rsidRPr="00E470C2" w:rsidRDefault="00E470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E470C2">
        <w:rPr>
          <w:rFonts w:ascii="Cambria" w:eastAsia="Cambria" w:hAnsi="Cambria" w:cs="Cambria"/>
          <w:bCs/>
          <w:highlight w:val="white"/>
        </w:rPr>
        <w:t>Sr. Warden Melissa Whitten presided.  Melissa announced that the required quorum of 50+ had been surpassed and the meeting was called to order at 12:10 pm.</w:t>
      </w:r>
    </w:p>
    <w:p w14:paraId="37211B9B" w14:textId="0C2CCCD3" w:rsidR="00E470C2" w:rsidRPr="00E470C2" w:rsidRDefault="00E470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2DBA6104" w14:textId="616F59E9" w:rsidR="00E470C2" w:rsidRPr="00A131CC" w:rsidRDefault="00A131CC" w:rsidP="00A131C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A131CC">
        <w:rPr>
          <w:rFonts w:ascii="Cambria" w:eastAsia="Cambria" w:hAnsi="Cambria" w:cs="Cambria"/>
          <w:bCs/>
          <w:highlight w:val="white"/>
        </w:rPr>
        <w:t xml:space="preserve">Clerk nomination and vote.  </w:t>
      </w:r>
      <w:r w:rsidR="00E470C2" w:rsidRPr="00A131CC">
        <w:rPr>
          <w:rFonts w:ascii="Cambria" w:eastAsia="Cambria" w:hAnsi="Cambria" w:cs="Cambria"/>
          <w:bCs/>
          <w:highlight w:val="white"/>
        </w:rPr>
        <w:t xml:space="preserve">Melissa nominated Kristen Kalbrener </w:t>
      </w:r>
      <w:r w:rsidRPr="00A131CC">
        <w:rPr>
          <w:rFonts w:ascii="Cambria" w:eastAsia="Cambria" w:hAnsi="Cambria" w:cs="Cambria"/>
          <w:bCs/>
          <w:highlight w:val="white"/>
        </w:rPr>
        <w:t xml:space="preserve">and the congregation voted unanimously to approve.  </w:t>
      </w:r>
    </w:p>
    <w:p w14:paraId="12176FD7" w14:textId="282A3332" w:rsidR="00E470C2" w:rsidRPr="00A131CC" w:rsidRDefault="00E470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</w:p>
    <w:p w14:paraId="0C3380D6" w14:textId="49A2FE8E" w:rsidR="00A131CC" w:rsidRPr="00A131CC" w:rsidRDefault="00A131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 w:rsidRPr="00A131CC">
        <w:rPr>
          <w:rFonts w:ascii="Cambria" w:eastAsia="Cambria" w:hAnsi="Cambria" w:cs="Cambria"/>
          <w:b/>
          <w:highlight w:val="white"/>
        </w:rPr>
        <w:t>OPENING PRAYER</w:t>
      </w:r>
    </w:p>
    <w:p w14:paraId="75FABF75" w14:textId="7C3804A5" w:rsidR="00E470C2" w:rsidRDefault="00E470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E470C2">
        <w:rPr>
          <w:rFonts w:ascii="Cambria" w:eastAsia="Cambria" w:hAnsi="Cambria" w:cs="Cambria"/>
          <w:bCs/>
          <w:highlight w:val="white"/>
        </w:rPr>
        <w:t xml:space="preserve">Deacon Lauri Watkins+ led </w:t>
      </w:r>
      <w:r w:rsidR="00A131CC">
        <w:rPr>
          <w:rFonts w:ascii="Cambria" w:eastAsia="Cambria" w:hAnsi="Cambria" w:cs="Cambria"/>
          <w:bCs/>
          <w:highlight w:val="white"/>
        </w:rPr>
        <w:t xml:space="preserve">the congregation in </w:t>
      </w:r>
      <w:r w:rsidRPr="00E470C2">
        <w:rPr>
          <w:rFonts w:ascii="Cambria" w:eastAsia="Cambria" w:hAnsi="Cambria" w:cs="Cambria"/>
          <w:bCs/>
          <w:highlight w:val="white"/>
        </w:rPr>
        <w:t>prayer.</w:t>
      </w:r>
    </w:p>
    <w:p w14:paraId="0C17223C" w14:textId="6E8907AC" w:rsidR="00A131CC" w:rsidRDefault="00A131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66C73A3B" w14:textId="0AA7CAB8" w:rsidR="00A131CC" w:rsidRPr="00DA2CFE" w:rsidRDefault="00A131CC" w:rsidP="00A131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 w:rsidRPr="00DA2CFE">
        <w:rPr>
          <w:rFonts w:ascii="Cambria" w:eastAsia="Cambria" w:hAnsi="Cambria" w:cs="Cambria"/>
          <w:b/>
          <w:highlight w:val="white"/>
        </w:rPr>
        <w:t>APPROVAL OF MINUTES</w:t>
      </w:r>
      <w:r w:rsidR="00EB4490">
        <w:rPr>
          <w:rFonts w:ascii="Cambria" w:eastAsia="Cambria" w:hAnsi="Cambria" w:cs="Cambria"/>
          <w:b/>
          <w:highlight w:val="white"/>
        </w:rPr>
        <w:t xml:space="preserve"> 2019 MEETING</w:t>
      </w:r>
    </w:p>
    <w:p w14:paraId="0411D9FB" w14:textId="77777777" w:rsidR="00A131CC" w:rsidRPr="00DA2CFE" w:rsidRDefault="00A131CC" w:rsidP="00A131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</w:p>
    <w:p w14:paraId="19F85450" w14:textId="38D13DD6" w:rsidR="00A131CC" w:rsidRPr="00A131CC" w:rsidRDefault="00A131CC" w:rsidP="00A13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i/>
          <w:highlight w:val="white"/>
        </w:rPr>
      </w:pPr>
      <w:r w:rsidRPr="00DA2CFE">
        <w:rPr>
          <w:rFonts w:ascii="Cambria" w:eastAsia="Cambria" w:hAnsi="Cambria" w:cs="Cambria"/>
          <w:b/>
          <w:i/>
          <w:highlight w:val="white"/>
        </w:rPr>
        <w:t xml:space="preserve">On motion duly made and seconded the </w:t>
      </w:r>
      <w:r w:rsidR="00EB4490">
        <w:rPr>
          <w:rFonts w:ascii="Cambria" w:eastAsia="Cambria" w:hAnsi="Cambria" w:cs="Cambria"/>
          <w:b/>
          <w:i/>
          <w:highlight w:val="white"/>
        </w:rPr>
        <w:t xml:space="preserve">congregation </w:t>
      </w:r>
      <w:r w:rsidRPr="00DA2CFE">
        <w:rPr>
          <w:rFonts w:ascii="Cambria" w:eastAsia="Cambria" w:hAnsi="Cambria" w:cs="Cambria"/>
          <w:b/>
          <w:i/>
          <w:highlight w:val="white"/>
        </w:rPr>
        <w:t xml:space="preserve">present unanimously approved the minutes of </w:t>
      </w:r>
      <w:r w:rsidR="00EB4490">
        <w:rPr>
          <w:rFonts w:ascii="Cambria" w:eastAsia="Cambria" w:hAnsi="Cambria" w:cs="Cambria"/>
          <w:b/>
          <w:i/>
          <w:highlight w:val="white"/>
        </w:rPr>
        <w:t>the Jan. 20, 2019 Annual Meeting.</w:t>
      </w:r>
    </w:p>
    <w:p w14:paraId="41705CBB" w14:textId="77777777" w:rsidR="00092BF1" w:rsidRPr="00DA2CFE" w:rsidRDefault="00092BF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</w:p>
    <w:p w14:paraId="0EA2451B" w14:textId="069D24D5" w:rsidR="00092BF1" w:rsidRDefault="00A131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THANK YOU TO OUTGOING VESTRY MEMBERS</w:t>
      </w:r>
    </w:p>
    <w:p w14:paraId="559AB88C" w14:textId="3608021E" w:rsidR="00815A7F" w:rsidRDefault="00815A7F" w:rsidP="00815A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Jack Marietta, Kathleen </w:t>
      </w:r>
      <w:proofErr w:type="spellStart"/>
      <w:r>
        <w:rPr>
          <w:rFonts w:ascii="Cambria" w:eastAsia="Cambria" w:hAnsi="Cambria" w:cs="Cambria"/>
          <w:highlight w:val="white"/>
        </w:rPr>
        <w:t>O’Gieblyn</w:t>
      </w:r>
      <w:proofErr w:type="spellEnd"/>
    </w:p>
    <w:p w14:paraId="0241E81E" w14:textId="0CA036DC" w:rsidR="00092BF1" w:rsidRDefault="00815A7F" w:rsidP="004D56B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Melissa Whitten </w:t>
      </w:r>
      <w:r w:rsidR="004D56BB">
        <w:rPr>
          <w:rFonts w:ascii="Cambria" w:eastAsia="Cambria" w:hAnsi="Cambria" w:cs="Cambria"/>
          <w:highlight w:val="white"/>
        </w:rPr>
        <w:t xml:space="preserve">has been </w:t>
      </w:r>
      <w:r w:rsidR="00655562">
        <w:rPr>
          <w:rFonts w:ascii="Cambria" w:eastAsia="Cambria" w:hAnsi="Cambria" w:cs="Cambria"/>
          <w:highlight w:val="white"/>
        </w:rPr>
        <w:t xml:space="preserve">nominated for a second term on Vestry and continuing in the Sr. Warden role.  </w:t>
      </w:r>
    </w:p>
    <w:p w14:paraId="54D482A2" w14:textId="56E6C2A9" w:rsidR="00655562" w:rsidRDefault="00655562" w:rsidP="006555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</w:p>
    <w:p w14:paraId="4B701C16" w14:textId="77777777" w:rsidR="00655562" w:rsidRDefault="00655562" w:rsidP="006555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INTRODUCTION OF CANDIDATES</w:t>
      </w:r>
    </w:p>
    <w:p w14:paraId="7A5ACB56" w14:textId="033172E8" w:rsidR="00655562" w:rsidRDefault="00655562" w:rsidP="006555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6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Vestry Members</w:t>
      </w:r>
    </w:p>
    <w:p w14:paraId="560CE771" w14:textId="66432E63" w:rsidR="00655562" w:rsidRDefault="00655562" w:rsidP="0065556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Frank Heidrick, Melissa Handley, Melissa Whitten</w:t>
      </w:r>
    </w:p>
    <w:p w14:paraId="4B5E62A8" w14:textId="2F553F60" w:rsidR="00450EC2" w:rsidRPr="00A131CC" w:rsidRDefault="00450EC2" w:rsidP="00450E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i/>
          <w:highlight w:val="white"/>
        </w:rPr>
      </w:pPr>
      <w:r w:rsidRPr="00DA2CFE">
        <w:rPr>
          <w:rFonts w:ascii="Cambria" w:eastAsia="Cambria" w:hAnsi="Cambria" w:cs="Cambria"/>
          <w:b/>
          <w:i/>
          <w:highlight w:val="white"/>
        </w:rPr>
        <w:t xml:space="preserve">On motion duly made and seconded the </w:t>
      </w:r>
      <w:r>
        <w:rPr>
          <w:rFonts w:ascii="Cambria" w:eastAsia="Cambria" w:hAnsi="Cambria" w:cs="Cambria"/>
          <w:b/>
          <w:i/>
          <w:highlight w:val="white"/>
        </w:rPr>
        <w:t xml:space="preserve">congregation </w:t>
      </w:r>
      <w:r w:rsidRPr="00DA2CFE">
        <w:rPr>
          <w:rFonts w:ascii="Cambria" w:eastAsia="Cambria" w:hAnsi="Cambria" w:cs="Cambria"/>
          <w:b/>
          <w:i/>
          <w:highlight w:val="white"/>
        </w:rPr>
        <w:t xml:space="preserve">present unanimously approved </w:t>
      </w:r>
      <w:r>
        <w:rPr>
          <w:rFonts w:ascii="Cambria" w:eastAsia="Cambria" w:hAnsi="Cambria" w:cs="Cambria"/>
          <w:b/>
          <w:i/>
          <w:highlight w:val="white"/>
        </w:rPr>
        <w:t>the slate of candidates for Vestr</w:t>
      </w:r>
      <w:r w:rsidR="00A907C5">
        <w:rPr>
          <w:rFonts w:ascii="Cambria" w:eastAsia="Cambria" w:hAnsi="Cambria" w:cs="Cambria"/>
          <w:b/>
          <w:i/>
          <w:highlight w:val="white"/>
        </w:rPr>
        <w:t>y</w:t>
      </w:r>
      <w:r>
        <w:rPr>
          <w:rFonts w:ascii="Cambria" w:eastAsia="Cambria" w:hAnsi="Cambria" w:cs="Cambria"/>
          <w:b/>
          <w:i/>
          <w:highlight w:val="white"/>
        </w:rPr>
        <w:t>.</w:t>
      </w:r>
    </w:p>
    <w:p w14:paraId="3A578A38" w14:textId="77777777" w:rsidR="00450EC2" w:rsidRPr="00450EC2" w:rsidRDefault="00450EC2" w:rsidP="00450EC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</w:p>
    <w:p w14:paraId="18ACC58A" w14:textId="326819B6" w:rsidR="00655562" w:rsidRPr="00655562" w:rsidRDefault="00655562" w:rsidP="006555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bCs/>
          <w:highlight w:val="white"/>
        </w:rPr>
      </w:pPr>
      <w:r w:rsidRPr="00655562">
        <w:rPr>
          <w:rFonts w:ascii="Cambria" w:eastAsia="Cambria" w:hAnsi="Cambria" w:cs="Cambria"/>
          <w:b/>
          <w:bCs/>
          <w:highlight w:val="white"/>
        </w:rPr>
        <w:t>Convention Delegates</w:t>
      </w:r>
    </w:p>
    <w:p w14:paraId="5EAF2FC9" w14:textId="68B0BF03" w:rsidR="00655562" w:rsidRDefault="00655562" w:rsidP="0065556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 w:rsidRPr="00655562">
        <w:rPr>
          <w:rFonts w:ascii="Cambria" w:eastAsia="Cambria" w:hAnsi="Cambria" w:cs="Cambria"/>
          <w:highlight w:val="white"/>
        </w:rPr>
        <w:t xml:space="preserve">Marsha </w:t>
      </w:r>
      <w:proofErr w:type="spellStart"/>
      <w:r w:rsidRPr="00655562">
        <w:rPr>
          <w:rFonts w:ascii="Cambria" w:eastAsia="Cambria" w:hAnsi="Cambria" w:cs="Cambria"/>
          <w:highlight w:val="white"/>
        </w:rPr>
        <w:t>Crosswhite</w:t>
      </w:r>
      <w:proofErr w:type="spellEnd"/>
      <w:r w:rsidRPr="00655562">
        <w:rPr>
          <w:rFonts w:ascii="Cambria" w:eastAsia="Cambria" w:hAnsi="Cambria" w:cs="Cambria"/>
          <w:highlight w:val="white"/>
        </w:rPr>
        <w:t>, Skip Coburn, Mark Hubbell and alternate, Tina Heidrick</w:t>
      </w:r>
    </w:p>
    <w:p w14:paraId="7CB4DA82" w14:textId="11FC071F" w:rsidR="00F411DC" w:rsidRPr="00A131CC" w:rsidRDefault="00F411DC" w:rsidP="00F411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i/>
          <w:highlight w:val="white"/>
        </w:rPr>
      </w:pPr>
      <w:r w:rsidRPr="00DA2CFE">
        <w:rPr>
          <w:rFonts w:ascii="Cambria" w:eastAsia="Cambria" w:hAnsi="Cambria" w:cs="Cambria"/>
          <w:b/>
          <w:i/>
          <w:highlight w:val="white"/>
        </w:rPr>
        <w:t xml:space="preserve">On motion duly made and seconded the </w:t>
      </w:r>
      <w:r>
        <w:rPr>
          <w:rFonts w:ascii="Cambria" w:eastAsia="Cambria" w:hAnsi="Cambria" w:cs="Cambria"/>
          <w:b/>
          <w:i/>
          <w:highlight w:val="white"/>
        </w:rPr>
        <w:t xml:space="preserve">congregation </w:t>
      </w:r>
      <w:r w:rsidRPr="00DA2CFE">
        <w:rPr>
          <w:rFonts w:ascii="Cambria" w:eastAsia="Cambria" w:hAnsi="Cambria" w:cs="Cambria"/>
          <w:b/>
          <w:i/>
          <w:highlight w:val="white"/>
        </w:rPr>
        <w:t xml:space="preserve">present unanimously approved </w:t>
      </w:r>
      <w:r>
        <w:rPr>
          <w:rFonts w:ascii="Cambria" w:eastAsia="Cambria" w:hAnsi="Cambria" w:cs="Cambria"/>
          <w:b/>
          <w:i/>
          <w:highlight w:val="white"/>
        </w:rPr>
        <w:t>the slate of delegates to the Diocese convention.</w:t>
      </w:r>
    </w:p>
    <w:p w14:paraId="0F243FEB" w14:textId="77777777" w:rsidR="00F411DC" w:rsidRDefault="00F411DC" w:rsidP="00F411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bCs/>
          <w:highlight w:val="white"/>
        </w:rPr>
      </w:pPr>
    </w:p>
    <w:p w14:paraId="115588CF" w14:textId="0BF65FF1" w:rsidR="00092BF1" w:rsidRPr="00DA2CFE" w:rsidRDefault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TREASURER’S REPORT</w:t>
      </w:r>
    </w:p>
    <w:p w14:paraId="196E3AD4" w14:textId="02525459" w:rsidR="00092BF1" w:rsidRPr="00DA2CFE" w:rsidRDefault="00005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The proposed 2020 budget was presented by COR Treasurer Frank Koch.</w:t>
      </w:r>
    </w:p>
    <w:p w14:paraId="53C4A4D0" w14:textId="68A3D321" w:rsidR="009745AB" w:rsidRDefault="009745A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Highlights</w:t>
      </w:r>
    </w:p>
    <w:p w14:paraId="337D498C" w14:textId="1956DC17" w:rsidR="00092BF1" w:rsidRDefault="00926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 w:rsidRPr="00DA2CFE">
        <w:rPr>
          <w:rFonts w:ascii="Cambria" w:eastAsia="Cambria" w:hAnsi="Cambria" w:cs="Cambria"/>
          <w:highlight w:val="white"/>
        </w:rPr>
        <w:t>Treasurer’s report is attached</w:t>
      </w:r>
      <w:r w:rsidR="009745AB">
        <w:rPr>
          <w:rFonts w:ascii="Cambria" w:eastAsia="Cambria" w:hAnsi="Cambria" w:cs="Cambria"/>
          <w:highlight w:val="white"/>
        </w:rPr>
        <w:t xml:space="preserve"> [if available]</w:t>
      </w:r>
    </w:p>
    <w:p w14:paraId="344617AD" w14:textId="00071FF8" w:rsidR="0000510D" w:rsidRDefault="0000510D" w:rsidP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</w:p>
    <w:p w14:paraId="49496C94" w14:textId="513C298A" w:rsidR="0000510D" w:rsidRDefault="0000510D" w:rsidP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lastRenderedPageBreak/>
        <w:t>MINISTRY REPORTS</w:t>
      </w:r>
    </w:p>
    <w:p w14:paraId="0C126ED9" w14:textId="77336F1E" w:rsidR="00186A5A" w:rsidRPr="00186A5A" w:rsidRDefault="00186A5A" w:rsidP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186A5A">
        <w:rPr>
          <w:rFonts w:ascii="Cambria" w:eastAsia="Cambria" w:hAnsi="Cambria" w:cs="Cambria"/>
          <w:bCs/>
          <w:highlight w:val="white"/>
        </w:rPr>
        <w:t>The 2019 Annual Report (distributed to all at this meeting) contains a full set of reports.  The below Ministries also presented highlights.</w:t>
      </w:r>
    </w:p>
    <w:p w14:paraId="0B3ADA1F" w14:textId="77777777" w:rsidR="00186A5A" w:rsidRDefault="00186A5A" w:rsidP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</w:p>
    <w:p w14:paraId="40D91F76" w14:textId="2647A160" w:rsidR="0000510D" w:rsidRPr="0000510D" w:rsidRDefault="0000510D" w:rsidP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00510D">
        <w:rPr>
          <w:rFonts w:ascii="Cambria" w:eastAsia="Cambria" w:hAnsi="Cambria" w:cs="Cambria"/>
          <w:b/>
          <w:highlight w:val="white"/>
        </w:rPr>
        <w:t xml:space="preserve">Hospitality Village (Robbie </w:t>
      </w:r>
      <w:proofErr w:type="spellStart"/>
      <w:r w:rsidRPr="0000510D">
        <w:rPr>
          <w:rFonts w:ascii="Cambria" w:eastAsia="Cambria" w:hAnsi="Cambria" w:cs="Cambria"/>
          <w:b/>
          <w:highlight w:val="white"/>
        </w:rPr>
        <w:t>Forkish</w:t>
      </w:r>
      <w:proofErr w:type="spellEnd"/>
      <w:r w:rsidRPr="0000510D">
        <w:rPr>
          <w:rFonts w:ascii="Cambria" w:eastAsia="Cambria" w:hAnsi="Cambria" w:cs="Cambria"/>
          <w:b/>
          <w:highlight w:val="white"/>
        </w:rPr>
        <w:t>)</w:t>
      </w:r>
    </w:p>
    <w:p w14:paraId="2506A08A" w14:textId="45C2A3A1" w:rsidR="0000510D" w:rsidRDefault="0000510D" w:rsidP="0000510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00510D">
        <w:rPr>
          <w:rFonts w:ascii="Cambria" w:eastAsia="Cambria" w:hAnsi="Cambria" w:cs="Cambria"/>
          <w:bCs/>
          <w:highlight w:val="white"/>
        </w:rPr>
        <w:t xml:space="preserve">There is now a real feel of community.  </w:t>
      </w:r>
      <w:r>
        <w:rPr>
          <w:rFonts w:ascii="Cambria" w:eastAsia="Cambria" w:hAnsi="Cambria" w:cs="Cambria"/>
          <w:bCs/>
          <w:highlight w:val="white"/>
        </w:rPr>
        <w:t>G</w:t>
      </w:r>
      <w:r w:rsidRPr="0000510D">
        <w:rPr>
          <w:rFonts w:ascii="Cambria" w:eastAsia="Cambria" w:hAnsi="Cambria" w:cs="Cambria"/>
          <w:bCs/>
          <w:highlight w:val="white"/>
        </w:rPr>
        <w:t>rants from the Diocese reimburse COR for the costs.</w:t>
      </w:r>
    </w:p>
    <w:p w14:paraId="570C306D" w14:textId="77777777" w:rsidR="00B77A9A" w:rsidRPr="00B77A9A" w:rsidRDefault="00B77A9A" w:rsidP="00B77A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35983B44" w14:textId="731907D2" w:rsidR="0000510D" w:rsidRPr="000576EE" w:rsidRDefault="0000510D" w:rsidP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0576EE">
        <w:rPr>
          <w:rFonts w:ascii="Cambria" w:eastAsia="Cambria" w:hAnsi="Cambria" w:cs="Cambria"/>
          <w:b/>
          <w:highlight w:val="white"/>
        </w:rPr>
        <w:t xml:space="preserve">Digital Services (Robbie </w:t>
      </w:r>
      <w:proofErr w:type="spellStart"/>
      <w:r w:rsidRPr="000576EE">
        <w:rPr>
          <w:rFonts w:ascii="Cambria" w:eastAsia="Cambria" w:hAnsi="Cambria" w:cs="Cambria"/>
          <w:b/>
          <w:highlight w:val="white"/>
        </w:rPr>
        <w:t>Forkish</w:t>
      </w:r>
      <w:proofErr w:type="spellEnd"/>
      <w:r w:rsidRPr="000576EE">
        <w:rPr>
          <w:rFonts w:ascii="Cambria" w:eastAsia="Cambria" w:hAnsi="Cambria" w:cs="Cambria"/>
          <w:b/>
          <w:highlight w:val="white"/>
        </w:rPr>
        <w:t>)</w:t>
      </w:r>
    </w:p>
    <w:p w14:paraId="224E0093" w14:textId="5FC32322" w:rsidR="0000510D" w:rsidRDefault="0000510D" w:rsidP="0000510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>
        <w:rPr>
          <w:rFonts w:ascii="Cambria" w:eastAsia="Cambria" w:hAnsi="Cambria" w:cs="Cambria"/>
          <w:bCs/>
          <w:highlight w:val="white"/>
        </w:rPr>
        <w:t xml:space="preserve">This ministry consists of the website maintenance and Realm, which acts as a closed online community and communication hub for the congregation.  </w:t>
      </w:r>
      <w:r w:rsidR="000576EE">
        <w:rPr>
          <w:rFonts w:ascii="Cambria" w:eastAsia="Cambria" w:hAnsi="Cambria" w:cs="Cambria"/>
          <w:bCs/>
          <w:highlight w:val="white"/>
        </w:rPr>
        <w:t xml:space="preserve">The team of </w:t>
      </w:r>
      <w:r>
        <w:rPr>
          <w:rFonts w:ascii="Cambria" w:eastAsia="Cambria" w:hAnsi="Cambria" w:cs="Cambria"/>
          <w:bCs/>
          <w:highlight w:val="white"/>
        </w:rPr>
        <w:t xml:space="preserve">Robbie </w:t>
      </w:r>
      <w:proofErr w:type="spellStart"/>
      <w:r>
        <w:rPr>
          <w:rFonts w:ascii="Cambria" w:eastAsia="Cambria" w:hAnsi="Cambria" w:cs="Cambria"/>
          <w:bCs/>
          <w:highlight w:val="white"/>
        </w:rPr>
        <w:t>Forkish</w:t>
      </w:r>
      <w:proofErr w:type="spellEnd"/>
      <w:r>
        <w:rPr>
          <w:rFonts w:ascii="Cambria" w:eastAsia="Cambria" w:hAnsi="Cambria" w:cs="Cambria"/>
          <w:bCs/>
          <w:highlight w:val="white"/>
        </w:rPr>
        <w:t xml:space="preserve">, Annie </w:t>
      </w:r>
      <w:proofErr w:type="spellStart"/>
      <w:r>
        <w:rPr>
          <w:rFonts w:ascii="Cambria" w:eastAsia="Cambria" w:hAnsi="Cambria" w:cs="Cambria"/>
          <w:bCs/>
          <w:highlight w:val="white"/>
        </w:rPr>
        <w:t>Heckel</w:t>
      </w:r>
      <w:proofErr w:type="spellEnd"/>
      <w:r>
        <w:rPr>
          <w:rFonts w:ascii="Cambria" w:eastAsia="Cambria" w:hAnsi="Cambria" w:cs="Cambria"/>
          <w:bCs/>
          <w:highlight w:val="white"/>
        </w:rPr>
        <w:t xml:space="preserve"> and Cathy Seltzer manage</w:t>
      </w:r>
      <w:r w:rsidR="000576EE">
        <w:rPr>
          <w:rFonts w:ascii="Cambria" w:eastAsia="Cambria" w:hAnsi="Cambria" w:cs="Cambria"/>
          <w:bCs/>
          <w:highlight w:val="white"/>
        </w:rPr>
        <w:t>s</w:t>
      </w:r>
      <w:r>
        <w:rPr>
          <w:rFonts w:ascii="Cambria" w:eastAsia="Cambria" w:hAnsi="Cambria" w:cs="Cambria"/>
          <w:bCs/>
          <w:highlight w:val="white"/>
        </w:rPr>
        <w:t xml:space="preserve"> these functions</w:t>
      </w:r>
      <w:r w:rsidR="000576EE">
        <w:rPr>
          <w:rFonts w:ascii="Cambria" w:eastAsia="Cambria" w:hAnsi="Cambria" w:cs="Cambria"/>
          <w:bCs/>
          <w:highlight w:val="white"/>
        </w:rPr>
        <w:t>.</w:t>
      </w:r>
    </w:p>
    <w:p w14:paraId="5C27B64D" w14:textId="77777777" w:rsidR="00B77A9A" w:rsidRPr="00B77A9A" w:rsidRDefault="00B77A9A" w:rsidP="00B77A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0C15BFC0" w14:textId="0E3C39CD" w:rsidR="00186A5A" w:rsidRPr="00186A5A" w:rsidRDefault="00186A5A" w:rsidP="00186A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186A5A">
        <w:rPr>
          <w:rFonts w:ascii="Cambria" w:eastAsia="Cambria" w:hAnsi="Cambria" w:cs="Cambria"/>
          <w:b/>
          <w:highlight w:val="white"/>
        </w:rPr>
        <w:t xml:space="preserve">Children, Youth &amp; Family Ministry (Dave and Jenny </w:t>
      </w:r>
      <w:proofErr w:type="spellStart"/>
      <w:r w:rsidRPr="00186A5A">
        <w:rPr>
          <w:rFonts w:ascii="Cambria" w:eastAsia="Cambria" w:hAnsi="Cambria" w:cs="Cambria"/>
          <w:b/>
          <w:highlight w:val="white"/>
        </w:rPr>
        <w:t>Reesor</w:t>
      </w:r>
      <w:proofErr w:type="spellEnd"/>
      <w:r w:rsidRPr="00186A5A">
        <w:rPr>
          <w:rFonts w:ascii="Cambria" w:eastAsia="Cambria" w:hAnsi="Cambria" w:cs="Cambria"/>
          <w:b/>
          <w:highlight w:val="white"/>
        </w:rPr>
        <w:t>)</w:t>
      </w:r>
    </w:p>
    <w:p w14:paraId="378230C2" w14:textId="72186D87" w:rsidR="00186A5A" w:rsidRDefault="00186A5A" w:rsidP="00186A5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>
        <w:rPr>
          <w:rFonts w:ascii="Cambria" w:eastAsia="Cambria" w:hAnsi="Cambria" w:cs="Cambria"/>
          <w:bCs/>
          <w:highlight w:val="white"/>
        </w:rPr>
        <w:t>The mission, goals, action</w:t>
      </w:r>
      <w:r w:rsidR="00014E5F">
        <w:rPr>
          <w:rFonts w:ascii="Cambria" w:eastAsia="Cambria" w:hAnsi="Cambria" w:cs="Cambria"/>
          <w:bCs/>
          <w:highlight w:val="white"/>
        </w:rPr>
        <w:t xml:space="preserve">s </w:t>
      </w:r>
      <w:r>
        <w:rPr>
          <w:rFonts w:ascii="Cambria" w:eastAsia="Cambria" w:hAnsi="Cambria" w:cs="Cambria"/>
          <w:bCs/>
          <w:highlight w:val="white"/>
        </w:rPr>
        <w:t>have been set in consultation w</w:t>
      </w:r>
      <w:r w:rsidR="00014E5F">
        <w:rPr>
          <w:rFonts w:ascii="Cambria" w:eastAsia="Cambria" w:hAnsi="Cambria" w:cs="Cambria"/>
          <w:bCs/>
          <w:highlight w:val="white"/>
        </w:rPr>
        <w:t>/</w:t>
      </w:r>
      <w:r>
        <w:rPr>
          <w:rFonts w:ascii="Cambria" w:eastAsia="Cambria" w:hAnsi="Cambria" w:cs="Cambria"/>
          <w:bCs/>
          <w:highlight w:val="white"/>
        </w:rPr>
        <w:t>teachers, volunteers and others.</w:t>
      </w:r>
    </w:p>
    <w:p w14:paraId="679E62F7" w14:textId="77777777" w:rsidR="00B77A9A" w:rsidRPr="00B77A9A" w:rsidRDefault="00B77A9A" w:rsidP="00B77A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65B49FEA" w14:textId="59C7811C" w:rsidR="00186A5A" w:rsidRPr="005701FA" w:rsidRDefault="00186A5A" w:rsidP="00186A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5701FA">
        <w:rPr>
          <w:rFonts w:ascii="Cambria" w:eastAsia="Cambria" w:hAnsi="Cambria" w:cs="Cambria"/>
          <w:b/>
          <w:highlight w:val="white"/>
        </w:rPr>
        <w:t>Second Sunday Breakfast</w:t>
      </w:r>
      <w:r w:rsidR="005701FA" w:rsidRPr="005701FA">
        <w:rPr>
          <w:rFonts w:ascii="Cambria" w:eastAsia="Cambria" w:hAnsi="Cambria" w:cs="Cambria"/>
          <w:b/>
          <w:highlight w:val="white"/>
        </w:rPr>
        <w:t xml:space="preserve"> (Skip Coburn)</w:t>
      </w:r>
    </w:p>
    <w:p w14:paraId="55B0F227" w14:textId="091C3B16" w:rsidR="005701FA" w:rsidRDefault="005701FA" w:rsidP="005701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>
        <w:rPr>
          <w:rFonts w:ascii="Cambria" w:eastAsia="Cambria" w:hAnsi="Cambria" w:cs="Cambria"/>
          <w:bCs/>
          <w:highlight w:val="white"/>
        </w:rPr>
        <w:t>Extended an invitation for more congregation members to participate in setup on the Saturday and preparation/serving on the Sunday mornings.</w:t>
      </w:r>
    </w:p>
    <w:p w14:paraId="1B137E48" w14:textId="77777777" w:rsidR="00B77A9A" w:rsidRPr="00B77A9A" w:rsidRDefault="00B77A9A" w:rsidP="00B77A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3490D64D" w14:textId="4C7BD5D2" w:rsidR="00A96795" w:rsidRPr="001E1D73" w:rsidRDefault="00A96795" w:rsidP="001E1D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1E1D73">
        <w:rPr>
          <w:rFonts w:ascii="Cambria" w:eastAsia="Cambria" w:hAnsi="Cambria" w:cs="Cambria"/>
          <w:b/>
          <w:highlight w:val="white"/>
        </w:rPr>
        <w:t>Contemplative Prayer (Sandra Wu)</w:t>
      </w:r>
    </w:p>
    <w:p w14:paraId="45C6A63E" w14:textId="10F2724D" w:rsidR="00A96795" w:rsidRDefault="00A96795" w:rsidP="005701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>
        <w:rPr>
          <w:rFonts w:ascii="Cambria" w:eastAsia="Cambria" w:hAnsi="Cambria" w:cs="Cambria"/>
          <w:bCs/>
          <w:highlight w:val="white"/>
        </w:rPr>
        <w:t>Groups meet Tuesday evenings and Friday mornings.</w:t>
      </w:r>
    </w:p>
    <w:p w14:paraId="40179FF5" w14:textId="77777777" w:rsidR="00B77A9A" w:rsidRPr="00B77A9A" w:rsidRDefault="00B77A9A" w:rsidP="00B77A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0F32AA4F" w14:textId="1C2F0197" w:rsidR="00A96795" w:rsidRPr="001E1D73" w:rsidRDefault="00A96795" w:rsidP="001E1D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1E1D73">
        <w:rPr>
          <w:rFonts w:ascii="Cambria" w:eastAsia="Cambria" w:hAnsi="Cambria" w:cs="Cambria"/>
          <w:b/>
          <w:highlight w:val="white"/>
        </w:rPr>
        <w:t>Tai Chi (Sandra Wu)</w:t>
      </w:r>
    </w:p>
    <w:p w14:paraId="525CC44A" w14:textId="6B825D63" w:rsidR="00A96795" w:rsidRDefault="00A96795" w:rsidP="005701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>
        <w:rPr>
          <w:rFonts w:ascii="Cambria" w:eastAsia="Cambria" w:hAnsi="Cambria" w:cs="Cambria"/>
          <w:bCs/>
          <w:highlight w:val="white"/>
        </w:rPr>
        <w:t xml:space="preserve">Sessions are held most Friday mornings.  </w:t>
      </w:r>
    </w:p>
    <w:p w14:paraId="03459C40" w14:textId="38A74B8B" w:rsidR="00E4666B" w:rsidRDefault="00E4666B" w:rsidP="00E46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0509D91C" w14:textId="2DD81741" w:rsidR="00E4666B" w:rsidRPr="00014E5F" w:rsidRDefault="00E4666B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014E5F">
        <w:rPr>
          <w:rFonts w:ascii="Cambria" w:eastAsia="Cambria" w:hAnsi="Cambria" w:cs="Cambria"/>
          <w:b/>
          <w:highlight w:val="white"/>
        </w:rPr>
        <w:t>Altar Guild (Sue Harrell)</w:t>
      </w:r>
    </w:p>
    <w:p w14:paraId="5600ED0E" w14:textId="28B3157F" w:rsidR="00E4666B" w:rsidRDefault="00E4666B" w:rsidP="00014E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>
        <w:rPr>
          <w:rFonts w:ascii="Cambria" w:eastAsia="Cambria" w:hAnsi="Cambria" w:cs="Cambria"/>
          <w:bCs/>
          <w:highlight w:val="white"/>
        </w:rPr>
        <w:t>More participants would be very welcome.  Responsibilities have been broken down into small tasks; there is something everyone can help with.</w:t>
      </w:r>
    </w:p>
    <w:p w14:paraId="794C7F87" w14:textId="06C54872" w:rsidR="00E4666B" w:rsidRPr="00014E5F" w:rsidRDefault="00E4666B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</w:p>
    <w:p w14:paraId="5978EE31" w14:textId="627711FD" w:rsidR="00E4666B" w:rsidRPr="00014E5F" w:rsidRDefault="00E4666B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014E5F">
        <w:rPr>
          <w:rFonts w:ascii="Cambria" w:eastAsia="Cambria" w:hAnsi="Cambria" w:cs="Cambria"/>
          <w:b/>
          <w:highlight w:val="white"/>
        </w:rPr>
        <w:t>Property Committee (Jack Marietta)</w:t>
      </w:r>
    </w:p>
    <w:p w14:paraId="0CF9FD1E" w14:textId="6D4BFA78" w:rsidR="00E4666B" w:rsidRPr="00014E5F" w:rsidRDefault="00E4666B" w:rsidP="00014E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014E5F">
        <w:rPr>
          <w:rFonts w:ascii="Cambria" w:eastAsia="Cambria" w:hAnsi="Cambria" w:cs="Cambria"/>
          <w:bCs/>
          <w:highlight w:val="white"/>
        </w:rPr>
        <w:t xml:space="preserve">COR has been fortunate to have a Rector who was so handy and so engaged in property matters.  A lot has been accomplished with Parish Hall renovated, yurt built and </w:t>
      </w:r>
      <w:proofErr w:type="spellStart"/>
      <w:r w:rsidRPr="00014E5F">
        <w:rPr>
          <w:rFonts w:ascii="Cambria" w:eastAsia="Cambria" w:hAnsi="Cambria" w:cs="Cambria"/>
          <w:bCs/>
          <w:highlight w:val="white"/>
        </w:rPr>
        <w:t>lych</w:t>
      </w:r>
      <w:proofErr w:type="spellEnd"/>
      <w:r w:rsidRPr="00014E5F">
        <w:rPr>
          <w:rFonts w:ascii="Cambria" w:eastAsia="Cambria" w:hAnsi="Cambria" w:cs="Cambria"/>
          <w:bCs/>
          <w:highlight w:val="white"/>
        </w:rPr>
        <w:t xml:space="preserve"> gate</w:t>
      </w:r>
      <w:r w:rsidR="009D3F46" w:rsidRPr="00014E5F">
        <w:rPr>
          <w:rFonts w:ascii="Cambria" w:eastAsia="Cambria" w:hAnsi="Cambria" w:cs="Cambria"/>
          <w:bCs/>
          <w:highlight w:val="white"/>
        </w:rPr>
        <w:t>/signage</w:t>
      </w:r>
      <w:r w:rsidRPr="00014E5F">
        <w:rPr>
          <w:rFonts w:ascii="Cambria" w:eastAsia="Cambria" w:hAnsi="Cambria" w:cs="Cambria"/>
          <w:bCs/>
          <w:highlight w:val="white"/>
        </w:rPr>
        <w:t xml:space="preserve"> installed.</w:t>
      </w:r>
    </w:p>
    <w:p w14:paraId="17FFFAC5" w14:textId="5244092B" w:rsidR="00E4666B" w:rsidRPr="00014E5F" w:rsidRDefault="00E4666B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</w:p>
    <w:p w14:paraId="172099E7" w14:textId="57EE6367" w:rsidR="00E4666B" w:rsidRPr="00014E5F" w:rsidRDefault="007C38F3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014E5F">
        <w:rPr>
          <w:rFonts w:ascii="Cambria" w:eastAsia="Cambria" w:hAnsi="Cambria" w:cs="Cambria"/>
          <w:b/>
          <w:highlight w:val="white"/>
        </w:rPr>
        <w:t>Hospitality (Debbie Cullen)</w:t>
      </w:r>
    </w:p>
    <w:p w14:paraId="6F684041" w14:textId="1E3FED26" w:rsidR="007C38F3" w:rsidRPr="00014E5F" w:rsidRDefault="007C38F3" w:rsidP="00014E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014E5F">
        <w:rPr>
          <w:rFonts w:ascii="Cambria" w:eastAsia="Cambria" w:hAnsi="Cambria" w:cs="Cambria"/>
          <w:bCs/>
          <w:highlight w:val="white"/>
        </w:rPr>
        <w:t>The Hospitality Committee is requesting that more sign up to bring snacks on Sundays.</w:t>
      </w:r>
    </w:p>
    <w:p w14:paraId="157980FB" w14:textId="7155DD2B" w:rsidR="007C38F3" w:rsidRDefault="007C38F3" w:rsidP="00E46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0612BF79" w14:textId="6E6920A8" w:rsidR="007C38F3" w:rsidRPr="00014E5F" w:rsidRDefault="007C38F3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014E5F">
        <w:rPr>
          <w:rFonts w:ascii="Cambria" w:eastAsia="Cambria" w:hAnsi="Cambria" w:cs="Cambria"/>
          <w:b/>
          <w:highlight w:val="white"/>
        </w:rPr>
        <w:t>Lectors (Kim Gill)</w:t>
      </w:r>
    </w:p>
    <w:p w14:paraId="5216AF09" w14:textId="1625BE6C" w:rsidR="007C38F3" w:rsidRPr="00014E5F" w:rsidRDefault="007C38F3" w:rsidP="00014E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014E5F">
        <w:rPr>
          <w:rFonts w:ascii="Cambria" w:eastAsia="Cambria" w:hAnsi="Cambria" w:cs="Cambria"/>
          <w:bCs/>
          <w:highlight w:val="white"/>
        </w:rPr>
        <w:t>More readers are invited.</w:t>
      </w:r>
    </w:p>
    <w:p w14:paraId="4106F5AC" w14:textId="430BA96A" w:rsidR="007C38F3" w:rsidRPr="00014E5F" w:rsidRDefault="007C38F3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</w:p>
    <w:p w14:paraId="316F30DC" w14:textId="16D4BEF7" w:rsidR="007C38F3" w:rsidRPr="00014E5F" w:rsidRDefault="007C38F3" w:rsidP="00014E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b/>
          <w:highlight w:val="white"/>
        </w:rPr>
      </w:pPr>
      <w:r w:rsidRPr="00014E5F">
        <w:rPr>
          <w:rFonts w:ascii="Cambria" w:eastAsia="Cambria" w:hAnsi="Cambria" w:cs="Cambria"/>
          <w:b/>
          <w:highlight w:val="white"/>
        </w:rPr>
        <w:t>Egan (Kim Gill)</w:t>
      </w:r>
    </w:p>
    <w:p w14:paraId="7AAEB676" w14:textId="14376D8D" w:rsidR="009D3F46" w:rsidRPr="00014E5F" w:rsidRDefault="009D3F46" w:rsidP="00014E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  <w:r w:rsidRPr="00014E5F">
        <w:rPr>
          <w:rFonts w:ascii="Cambria" w:eastAsia="Cambria" w:hAnsi="Cambria" w:cs="Cambria"/>
          <w:bCs/>
          <w:highlight w:val="white"/>
        </w:rPr>
        <w:t xml:space="preserve">More </w:t>
      </w:r>
      <w:proofErr w:type="spellStart"/>
      <w:r w:rsidRPr="00014E5F">
        <w:rPr>
          <w:rFonts w:ascii="Cambria" w:eastAsia="Cambria" w:hAnsi="Cambria" w:cs="Cambria"/>
          <w:bCs/>
          <w:highlight w:val="white"/>
        </w:rPr>
        <w:t>volunteeers</w:t>
      </w:r>
      <w:proofErr w:type="spellEnd"/>
      <w:r w:rsidRPr="00014E5F">
        <w:rPr>
          <w:rFonts w:ascii="Cambria" w:eastAsia="Cambria" w:hAnsi="Cambria" w:cs="Cambria"/>
          <w:bCs/>
          <w:highlight w:val="white"/>
        </w:rPr>
        <w:t xml:space="preserve"> are always needed.</w:t>
      </w:r>
    </w:p>
    <w:p w14:paraId="07829B04" w14:textId="77777777" w:rsidR="007C38F3" w:rsidRPr="00E4666B" w:rsidRDefault="007C38F3" w:rsidP="00E46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highlight w:val="white"/>
        </w:rPr>
      </w:pPr>
    </w:p>
    <w:p w14:paraId="359EB8AD" w14:textId="48A55DA5" w:rsidR="00251D47" w:rsidRPr="00A131CC" w:rsidRDefault="00251D47" w:rsidP="00251D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CLERGY TRANSITION</w:t>
      </w:r>
    </w:p>
    <w:p w14:paraId="2C621196" w14:textId="27308C90" w:rsidR="0000510D" w:rsidRDefault="00251D47" w:rsidP="000051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Cs/>
          <w:highlight w:val="white"/>
        </w:rPr>
        <w:t>Melissa Whitten described the Priest-in-Charge process that the Vestry has chosen to pursue and outlined the expected timeline with a target of calling a Rector in late 2020 or early 2021.  The roles of the Profile Committee and Search Committees were described.  Both are in formation currently.  It is likely that for a significant portion of the year an interim priest will be in place.</w:t>
      </w:r>
    </w:p>
    <w:p w14:paraId="416172EE" w14:textId="77777777" w:rsidR="00092BF1" w:rsidRPr="00DA2CFE" w:rsidRDefault="00092BF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1A1A1A"/>
          <w:highlight w:val="white"/>
        </w:rPr>
      </w:pPr>
    </w:p>
    <w:p w14:paraId="5282ED8D" w14:textId="62C2A3B5" w:rsidR="00092BF1" w:rsidRDefault="009266CF">
      <w:pPr>
        <w:rPr>
          <w:rFonts w:ascii="Cambria" w:eastAsia="Cambria" w:hAnsi="Cambria" w:cs="Cambria"/>
          <w:b/>
          <w:color w:val="1A1A1A"/>
          <w:highlight w:val="white"/>
        </w:rPr>
      </w:pPr>
      <w:r w:rsidRPr="00DA2CFE">
        <w:rPr>
          <w:rFonts w:ascii="Cambria" w:eastAsia="Cambria" w:hAnsi="Cambria" w:cs="Cambria"/>
          <w:b/>
          <w:color w:val="1A1A1A"/>
          <w:highlight w:val="white"/>
        </w:rPr>
        <w:t>ADJOURN</w:t>
      </w:r>
      <w:r w:rsidR="00251D47">
        <w:rPr>
          <w:rFonts w:ascii="Cambria" w:eastAsia="Cambria" w:hAnsi="Cambria" w:cs="Cambria"/>
          <w:b/>
          <w:color w:val="1A1A1A"/>
          <w:highlight w:val="white"/>
        </w:rPr>
        <w:t xml:space="preserve">MENT </w:t>
      </w:r>
    </w:p>
    <w:p w14:paraId="11BD8B7A" w14:textId="502697DE" w:rsidR="004E4A39" w:rsidRPr="004E4A39" w:rsidRDefault="004E4A39" w:rsidP="004E4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iCs/>
          <w:highlight w:val="white"/>
        </w:rPr>
      </w:pPr>
      <w:r w:rsidRPr="004E4A39">
        <w:rPr>
          <w:rFonts w:ascii="Cambria" w:eastAsia="Cambria" w:hAnsi="Cambria" w:cs="Cambria"/>
          <w:bCs/>
          <w:iCs/>
          <w:highlight w:val="white"/>
        </w:rPr>
        <w:t>At 1:30 p.m., a motion was made an accepted to dismiss the meeting.</w:t>
      </w:r>
    </w:p>
    <w:p w14:paraId="458EBAEB" w14:textId="01C3718A" w:rsidR="004E4A39" w:rsidRPr="004E4A39" w:rsidRDefault="004E4A39" w:rsidP="004E4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Cs/>
          <w:iCs/>
          <w:highlight w:val="white"/>
        </w:rPr>
      </w:pPr>
      <w:r w:rsidRPr="004E4A39">
        <w:rPr>
          <w:rFonts w:ascii="Cambria" w:eastAsia="Cambria" w:hAnsi="Cambria" w:cs="Cambria"/>
          <w:bCs/>
          <w:iCs/>
          <w:highlight w:val="white"/>
        </w:rPr>
        <w:t>Mark Hub</w:t>
      </w:r>
      <w:r w:rsidR="006D2429">
        <w:rPr>
          <w:rFonts w:ascii="Cambria" w:eastAsia="Cambria" w:hAnsi="Cambria" w:cs="Cambria"/>
          <w:bCs/>
          <w:iCs/>
          <w:highlight w:val="white"/>
        </w:rPr>
        <w:t>b</w:t>
      </w:r>
      <w:r w:rsidRPr="004E4A39">
        <w:rPr>
          <w:rFonts w:ascii="Cambria" w:eastAsia="Cambria" w:hAnsi="Cambria" w:cs="Cambria"/>
          <w:bCs/>
          <w:iCs/>
          <w:highlight w:val="white"/>
        </w:rPr>
        <w:t>ell closed in prayer.</w:t>
      </w:r>
    </w:p>
    <w:p w14:paraId="600F4E7D" w14:textId="6A59CA94" w:rsidR="004E4A39" w:rsidRPr="00DA2CFE" w:rsidRDefault="004E4A39">
      <w:pPr>
        <w:rPr>
          <w:rFonts w:ascii="Cambria" w:eastAsia="Cambria" w:hAnsi="Cambria" w:cs="Cambria"/>
          <w:b/>
          <w:color w:val="1A1A1A"/>
          <w:highlight w:val="white"/>
        </w:rPr>
      </w:pPr>
    </w:p>
    <w:p w14:paraId="03E012F1" w14:textId="77777777" w:rsidR="00092BF1" w:rsidRPr="00DA2CFE" w:rsidRDefault="00092BF1">
      <w:pPr>
        <w:rPr>
          <w:rFonts w:ascii="Cambria" w:eastAsia="Cambria" w:hAnsi="Cambria" w:cs="Cambria"/>
          <w:b/>
          <w:color w:val="1A1A1A"/>
          <w:highlight w:val="white"/>
        </w:rPr>
      </w:pPr>
    </w:p>
    <w:p w14:paraId="46435D6D" w14:textId="1FA3490D" w:rsidR="00092BF1" w:rsidRPr="00DA2CFE" w:rsidRDefault="00A131CC">
      <w:pPr>
        <w:rPr>
          <w:rFonts w:ascii="Cambria" w:eastAsia="Cambria" w:hAnsi="Cambria" w:cs="Cambria"/>
          <w:b/>
          <w:color w:val="1A1A1A"/>
          <w:highlight w:val="white"/>
        </w:rPr>
      </w:pPr>
      <w:r>
        <w:rPr>
          <w:rFonts w:ascii="Cambria" w:eastAsia="Cambria" w:hAnsi="Cambria" w:cs="Cambria"/>
          <w:b/>
          <w:color w:val="1A1A1A"/>
          <w:highlight w:val="white"/>
        </w:rPr>
        <w:t>FINAL PRAYER</w:t>
      </w:r>
    </w:p>
    <w:p w14:paraId="2163E914" w14:textId="77777777" w:rsidR="00092BF1" w:rsidRPr="00DA2CFE" w:rsidRDefault="00092BF1">
      <w:pPr>
        <w:rPr>
          <w:rFonts w:ascii="Cambria" w:eastAsia="Cambria" w:hAnsi="Cambria" w:cs="Cambria"/>
        </w:rPr>
      </w:pPr>
    </w:p>
    <w:p w14:paraId="2768CA2F" w14:textId="41E765FE" w:rsidR="007D2875" w:rsidRDefault="009266CF">
      <w:pPr>
        <w:rPr>
          <w:rFonts w:ascii="Cambria" w:eastAsia="Cambria" w:hAnsi="Cambria" w:cs="Cambria"/>
        </w:rPr>
      </w:pPr>
      <w:r w:rsidRPr="00DA2CFE">
        <w:rPr>
          <w:rFonts w:ascii="Cambria" w:eastAsia="Cambria" w:hAnsi="Cambria" w:cs="Cambria"/>
        </w:rPr>
        <w:t>Respectfully submitted,</w:t>
      </w:r>
    </w:p>
    <w:p w14:paraId="65409737" w14:textId="79F616EF" w:rsidR="006D2429" w:rsidRDefault="006D2429">
      <w:pPr>
        <w:rPr>
          <w:rFonts w:ascii="Cambria" w:eastAsia="Cambria" w:hAnsi="Cambria" w:cs="Cambria"/>
        </w:rPr>
      </w:pPr>
    </w:p>
    <w:p w14:paraId="70DAB5A0" w14:textId="535E1C76" w:rsidR="006D2429" w:rsidRPr="00DA2CFE" w:rsidRDefault="006D242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Kristen Kalbrener, Clerk</w:t>
      </w:r>
    </w:p>
    <w:sectPr w:rsidR="006D2429" w:rsidRPr="00DA2CFE" w:rsidSect="00DA2CFE">
      <w:pgSz w:w="12240" w:h="15840"/>
      <w:pgMar w:top="1361" w:right="1418" w:bottom="1304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022"/>
    <w:multiLevelType w:val="hybridMultilevel"/>
    <w:tmpl w:val="C93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EE2"/>
    <w:multiLevelType w:val="hybridMultilevel"/>
    <w:tmpl w:val="574C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107A"/>
    <w:multiLevelType w:val="multilevel"/>
    <w:tmpl w:val="AB06B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F63DD"/>
    <w:multiLevelType w:val="multilevel"/>
    <w:tmpl w:val="DAD81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EE6BEE"/>
    <w:multiLevelType w:val="multilevel"/>
    <w:tmpl w:val="97926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EE1AFA"/>
    <w:multiLevelType w:val="hybridMultilevel"/>
    <w:tmpl w:val="2566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2C9E"/>
    <w:multiLevelType w:val="multilevel"/>
    <w:tmpl w:val="C8167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D73C89"/>
    <w:multiLevelType w:val="multilevel"/>
    <w:tmpl w:val="23722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BD4E4C"/>
    <w:multiLevelType w:val="hybridMultilevel"/>
    <w:tmpl w:val="BFE4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5194"/>
    <w:multiLevelType w:val="multilevel"/>
    <w:tmpl w:val="9C8E6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F1"/>
    <w:rsid w:val="0000510D"/>
    <w:rsid w:val="00014E5F"/>
    <w:rsid w:val="000576EE"/>
    <w:rsid w:val="00092BF1"/>
    <w:rsid w:val="000C3A14"/>
    <w:rsid w:val="001348C8"/>
    <w:rsid w:val="00170F5A"/>
    <w:rsid w:val="00186A5A"/>
    <w:rsid w:val="00192429"/>
    <w:rsid w:val="001D74D5"/>
    <w:rsid w:val="001E1D73"/>
    <w:rsid w:val="002342C3"/>
    <w:rsid w:val="00242036"/>
    <w:rsid w:val="00251D47"/>
    <w:rsid w:val="002D0694"/>
    <w:rsid w:val="00301F2C"/>
    <w:rsid w:val="00314DDB"/>
    <w:rsid w:val="00321159"/>
    <w:rsid w:val="0044072F"/>
    <w:rsid w:val="00450EC2"/>
    <w:rsid w:val="00493A58"/>
    <w:rsid w:val="004D4157"/>
    <w:rsid w:val="004D56BB"/>
    <w:rsid w:val="004E4A39"/>
    <w:rsid w:val="00504023"/>
    <w:rsid w:val="005656E3"/>
    <w:rsid w:val="005701FA"/>
    <w:rsid w:val="00593996"/>
    <w:rsid w:val="005B5297"/>
    <w:rsid w:val="00655562"/>
    <w:rsid w:val="006D2429"/>
    <w:rsid w:val="007C38F3"/>
    <w:rsid w:val="007C3CCE"/>
    <w:rsid w:val="007D2875"/>
    <w:rsid w:val="007D3507"/>
    <w:rsid w:val="00815A7F"/>
    <w:rsid w:val="00853A12"/>
    <w:rsid w:val="00926499"/>
    <w:rsid w:val="009266CF"/>
    <w:rsid w:val="009745AB"/>
    <w:rsid w:val="009D3E16"/>
    <w:rsid w:val="009D3F46"/>
    <w:rsid w:val="00A131CC"/>
    <w:rsid w:val="00A434D0"/>
    <w:rsid w:val="00A554A9"/>
    <w:rsid w:val="00A64CB5"/>
    <w:rsid w:val="00A82BD0"/>
    <w:rsid w:val="00A907C5"/>
    <w:rsid w:val="00A96795"/>
    <w:rsid w:val="00AE677E"/>
    <w:rsid w:val="00AF61C1"/>
    <w:rsid w:val="00B77A9A"/>
    <w:rsid w:val="00BA0F4B"/>
    <w:rsid w:val="00C233EB"/>
    <w:rsid w:val="00C55DEC"/>
    <w:rsid w:val="00D04D89"/>
    <w:rsid w:val="00D2564A"/>
    <w:rsid w:val="00D65985"/>
    <w:rsid w:val="00DA2CFE"/>
    <w:rsid w:val="00E4666B"/>
    <w:rsid w:val="00E470C2"/>
    <w:rsid w:val="00E639E1"/>
    <w:rsid w:val="00EB4490"/>
    <w:rsid w:val="00EF0B66"/>
    <w:rsid w:val="00F23DDE"/>
    <w:rsid w:val="00F411DC"/>
    <w:rsid w:val="00F43E8E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D7923"/>
  <w15:docId w15:val="{95466663-6275-E143-8765-F3B5E3B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4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Kalbrener</cp:lastModifiedBy>
  <cp:revision>24</cp:revision>
  <dcterms:created xsi:type="dcterms:W3CDTF">2020-02-25T04:39:00Z</dcterms:created>
  <dcterms:modified xsi:type="dcterms:W3CDTF">2020-02-28T17:21:00Z</dcterms:modified>
</cp:coreProperties>
</file>